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5361FE15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information requise pour </w:t>
      </w:r>
      <w:r w:rsidR="00761D23">
        <w:rPr>
          <w:lang w:val="fr-CA"/>
        </w:rPr>
        <w:t>soumettre</w:t>
      </w:r>
      <w:r w:rsidR="00761D23" w:rsidRPr="00AA460F">
        <w:rPr>
          <w:lang w:val="fr-CA"/>
        </w:rPr>
        <w:t xml:space="preserve"> </w:t>
      </w:r>
      <w:r w:rsidRPr="00AA460F">
        <w:rPr>
          <w:lang w:val="fr-CA"/>
        </w:rPr>
        <w:t>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 xml:space="preserve">orientation sur la </w:t>
        </w:r>
        <w:r w:rsidR="00761D23">
          <w:rPr>
            <w:rStyle w:val="Lienhypertexte"/>
            <w:lang w:val="fr-CA"/>
          </w:rPr>
          <w:t>soumission</w:t>
        </w:r>
        <w:r w:rsidR="00761D23" w:rsidRPr="00AA460F">
          <w:rPr>
            <w:rStyle w:val="Lienhypertexte"/>
            <w:lang w:val="fr-CA"/>
          </w:rPr>
          <w:t xml:space="preserve"> </w:t>
        </w:r>
        <w:r w:rsidRPr="00AA460F">
          <w:rPr>
            <w:rStyle w:val="Lienhypertexte"/>
            <w:lang w:val="fr-CA"/>
          </w:rPr>
          <w:t>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inclure ce document dans leur </w:t>
      </w:r>
      <w:r w:rsidR="00761D23">
        <w:rPr>
          <w:lang w:val="fr-CA"/>
        </w:rPr>
        <w:t>fichier</w:t>
      </w:r>
      <w:r w:rsidR="00761D23" w:rsidRPr="00AA460F">
        <w:rPr>
          <w:lang w:val="fr-CA"/>
        </w:rPr>
        <w:t xml:space="preserve"> </w:t>
      </w:r>
      <w:r w:rsidRPr="00AA460F">
        <w:rPr>
          <w:lang w:val="fr-CA"/>
        </w:rPr>
        <w:t>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1F6BC0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F63C3E" w14:paraId="6B21BA10" w14:textId="77777777" w:rsidTr="007E3C63">
        <w:trPr>
          <w:trHeight w:val="558"/>
        </w:trPr>
        <w:sdt>
          <w:sdtPr>
            <w:rPr>
              <w:lang w:val="fr-CA"/>
            </w:r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7212855D" w:rsidR="00C4027F" w:rsidRPr="00A25263" w:rsidRDefault="00C921DD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6BC0">
                  <w:rPr>
                    <w:lang w:val="fr-CA"/>
                  </w:rPr>
                  <w:t xml:space="preserve">Métaux de Batterie Patriot </w:t>
                </w:r>
                <w:proofErr w:type="spellStart"/>
                <w:r w:rsidRPr="001F6BC0">
                  <w:rPr>
                    <w:lang w:val="fr-CA"/>
                  </w:rPr>
                  <w:t>inc.</w:t>
                </w:r>
                <w:proofErr w:type="spellEnd"/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7CF79F9" w:rsidR="00C4027F" w:rsidRPr="00A25263" w:rsidRDefault="00C921DD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minier </w:t>
                </w:r>
                <w:proofErr w:type="spellStart"/>
                <w:r>
                  <w:t>Shaakichiuwaanaan</w:t>
                </w:r>
                <w:proofErr w:type="spellEnd"/>
              </w:p>
            </w:tc>
          </w:sdtContent>
        </w:sdt>
      </w:tr>
      <w:tr w:rsidR="00064C23" w:rsidRPr="001F6BC0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1F6BC0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2-06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36C7C6C" w:rsidR="00064C23" w:rsidRPr="00A25263" w:rsidRDefault="00C921DD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6 février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C5E3199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initiale du projet" w:value="Description initiale du projet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C921DD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Description initiale du projet</w:t>
                </w:r>
              </w:sdtContent>
            </w:sdt>
          </w:p>
        </w:tc>
        <w:tc>
          <w:tcPr>
            <w:tcW w:w="3770" w:type="dxa"/>
          </w:tcPr>
          <w:p w14:paraId="27C3A82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334F615C" w:rsidR="00414EFE" w:rsidRPr="00AA460F" w:rsidRDefault="001F6BC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1D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anglais</w:t>
            </w:r>
          </w:p>
          <w:p w14:paraId="343264CE" w14:textId="72AF32A6" w:rsidR="00064C23" w:rsidRPr="00AA460F" w:rsidRDefault="001F6BC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13"/>
              <w:gridCol w:w="3600"/>
              <w:gridCol w:w="3661"/>
            </w:tblGrid>
            <w:tr w:rsidR="00064C23" w:rsidRPr="009F4F56" w14:paraId="50CD81A4" w14:textId="77777777" w:rsidTr="007E3C63">
              <w:tc>
                <w:tcPr>
                  <w:tcW w:w="3313" w:type="dxa"/>
                </w:tcPr>
                <w:p w14:paraId="5675A43C" w14:textId="28B8951A" w:rsidR="00064C23" w:rsidRPr="00AA460F" w:rsidRDefault="001F6BC0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921D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600" w:type="dxa"/>
                </w:tcPr>
                <w:p w14:paraId="7A2A7B98" w14:textId="58FAFD80" w:rsidR="00064C23" w:rsidRPr="00AA460F" w:rsidRDefault="001F6BC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661" w:type="dxa"/>
                </w:tcPr>
                <w:p w14:paraId="4AD46257" w14:textId="77777777" w:rsidR="00064C23" w:rsidRPr="00AA460F" w:rsidRDefault="001F6BC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1F6BC0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1F6BC0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55782D92" w:rsidR="00433D42" w:rsidRPr="00497414" w:rsidRDefault="001F6BC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1D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1F6BC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1F6BC0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7E3C63" w14:paraId="2EA8B83C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53E0D00E" w14:textId="77777777" w:rsidR="00A9234A" w:rsidRPr="00AA460F" w:rsidRDefault="001F6BC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29A908F" w14:textId="08861330" w:rsidR="00A9234A" w:rsidRPr="00AA460F" w:rsidRDefault="001F6BC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921D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7E3C63">
              <w:trPr>
                <w:trHeight w:val="450"/>
              </w:trPr>
              <w:tc>
                <w:tcPr>
                  <w:tcW w:w="5113" w:type="dxa"/>
                </w:tcPr>
                <w:p w14:paraId="19B09A0F" w14:textId="31F3B41E" w:rsidR="00A9234A" w:rsidRPr="00AA460F" w:rsidRDefault="001F6BC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E3C63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5461" w:type="dxa"/>
                </w:tcPr>
                <w:p w14:paraId="2712F722" w14:textId="77777777" w:rsidR="00A9234A" w:rsidRPr="00AA460F" w:rsidRDefault="001F6BC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1F6BC0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42280B12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Veuillez-vous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1F6BC0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1F6BC0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5665B3BF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16AD7A76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 xml:space="preserve">Rassemblez les données et la liste de contrôle remplie sous forme </w:t>
            </w:r>
            <w:r w:rsidRPr="002E681A">
              <w:rPr>
                <w:rFonts w:eastAsia="Times New Roman"/>
                <w:b/>
                <w:bCs/>
                <w:lang w:val="fr-CA" w:eastAsia="en-CA"/>
              </w:rPr>
              <w:t>de fichier(s) compressé(s) .zip</w:t>
            </w:r>
          </w:p>
          <w:p w14:paraId="183FACB4" w14:textId="458EF6A1" w:rsidR="005C2682" w:rsidRPr="00C2150C" w:rsidRDefault="009C7FAB" w:rsidP="00C2150C">
            <w:pPr>
              <w:pStyle w:val="NumberedList-LVL1"/>
              <w:rPr>
                <w:sz w:val="24"/>
                <w:szCs w:val="24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history="1">
              <w:r w:rsidR="001C2070" w:rsidRPr="00AA460F">
                <w:rPr>
                  <w:rStyle w:val="Lienhypertexte"/>
                  <w:lang w:val="fr-CA"/>
                </w:rPr>
                <w:t xml:space="preserve">portail </w:t>
              </w:r>
              <w:r w:rsidR="001C2070">
                <w:rPr>
                  <w:rStyle w:val="Lienhypertexte"/>
                  <w:lang w:val="fr-CA"/>
                </w:rPr>
                <w:t xml:space="preserve">du </w:t>
              </w:r>
              <w:r w:rsidR="001C2070" w:rsidRPr="00AA460F">
                <w:rPr>
                  <w:rStyle w:val="Lienhypertexte"/>
                  <w:lang w:val="fr-CA"/>
                </w:rPr>
                <w:t>promoteur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 xml:space="preserve">et </w:t>
            </w:r>
            <w:r w:rsidR="003703B2">
              <w:rPr>
                <w:rFonts w:eastAsia="Times New Roman"/>
                <w:lang w:val="fr-CA" w:eastAsia="en-CA"/>
              </w:rPr>
              <w:t>soumettez</w:t>
            </w:r>
            <w:r w:rsidR="003703B2" w:rsidRPr="00AA460F">
              <w:rPr>
                <w:rFonts w:eastAsia="Times New Roman"/>
                <w:lang w:val="fr-CA" w:eastAsia="en-CA"/>
              </w:rPr>
              <w:t xml:space="preserve"> </w:t>
            </w:r>
            <w:r w:rsidRPr="00AA460F">
              <w:rPr>
                <w:rFonts w:eastAsia="Times New Roman"/>
                <w:lang w:val="fr-CA" w:eastAsia="en-CA"/>
              </w:rPr>
              <w:t xml:space="preserve">les fichiers de </w:t>
            </w:r>
            <w:r w:rsidR="003703B2" w:rsidRPr="003703B2">
              <w:rPr>
                <w:rFonts w:eastAsia="Times New Roman"/>
                <w:lang w:val="fr-FR" w:eastAsia="en-CA"/>
              </w:rPr>
              <w:t>formes géospatiales.</w:t>
            </w:r>
          </w:p>
        </w:tc>
      </w:tr>
      <w:tr w:rsidR="00EA2A0B" w:rsidRPr="001F6BC0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08708CA4" w14:textId="56520133" w:rsidR="00EA2A0B" w:rsidRPr="001C2070" w:rsidRDefault="00C2150C" w:rsidP="005D223C">
            <w:pPr>
              <w:rPr>
                <w:rFonts w:eastAsia="Calibri" w:cs="Arial"/>
                <w:bCs/>
                <w:lang w:val="fr-CA"/>
              </w:rPr>
            </w:pPr>
            <w:r>
              <w:rPr>
                <w:rFonts w:eastAsia="Calibri" w:cs="Arial"/>
                <w:b/>
                <w:bCs/>
                <w:lang w:val="fr-CA"/>
              </w:rPr>
              <w:t>Indiquez</w:t>
            </w:r>
            <w:r>
              <w:rPr>
                <w:rFonts w:eastAsia="Calibri" w:cs="Arial"/>
                <w:lang w:val="fr-CA"/>
              </w:rPr>
              <w:t xml:space="preserve"> tous les </w:t>
            </w:r>
            <w:r>
              <w:rPr>
                <w:rFonts w:eastAsia="Calibri" w:cs="Arial"/>
                <w:b/>
                <w:bCs/>
                <w:lang w:val="fr-CA"/>
              </w:rPr>
              <w:t>noms</w:t>
            </w:r>
            <w:r>
              <w:rPr>
                <w:rFonts w:eastAsia="Calibri" w:cs="Arial"/>
                <w:lang w:val="fr-CA"/>
              </w:rPr>
              <w:t xml:space="preserve"> de couches </w:t>
            </w:r>
            <w:r>
              <w:rPr>
                <w:rFonts w:eastAsia="Calibri" w:cs="Arial"/>
                <w:color w:val="000000"/>
                <w:lang w:val="fr-CA"/>
              </w:rPr>
              <w:t>soumis</w:t>
            </w:r>
            <w:r>
              <w:rPr>
                <w:rFonts w:eastAsia="Calibri" w:cs="Arial"/>
                <w:lang w:val="fr-CA"/>
              </w:rPr>
              <w:t xml:space="preserve">, </w:t>
            </w:r>
            <w:r>
              <w:rPr>
                <w:rFonts w:eastAsia="Calibri" w:cs="Arial"/>
                <w:color w:val="000000"/>
                <w:lang w:val="fr-CA"/>
              </w:rPr>
              <w:t xml:space="preserve">leur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type de projection</w:t>
            </w:r>
            <w:r>
              <w:rPr>
                <w:rFonts w:eastAsia="Calibri" w:cs="Arial"/>
                <w:color w:val="000000"/>
                <w:lang w:val="fr-CA"/>
              </w:rPr>
              <w:t xml:space="preserve"> et le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numéro de page</w:t>
            </w:r>
            <w:r>
              <w:rPr>
                <w:rFonts w:eastAsia="Calibri" w:cs="Arial"/>
                <w:color w:val="000000"/>
                <w:lang w:val="fr-CA"/>
              </w:rPr>
              <w:t xml:space="preserve"> </w:t>
            </w:r>
            <w:r>
              <w:rPr>
                <w:rFonts w:eastAsia="Calibri" w:cs="Arial"/>
                <w:lang w:val="fr-CA"/>
              </w:rPr>
              <w:t xml:space="preserve">de la carte correspondante dans le document d’appui </w:t>
            </w:r>
            <w:r w:rsidR="003703B2" w:rsidRPr="003703B2">
              <w:rPr>
                <w:rFonts w:eastAsia="Calibri" w:cs="Arial"/>
                <w:bCs/>
                <w:lang w:val="fr-FR"/>
              </w:rPr>
              <w:t>(description initiale du projet ou description détaillée du projet)</w:t>
            </w:r>
            <w:r w:rsidR="003703B2">
              <w:rPr>
                <w:rFonts w:eastAsia="Calibri" w:cs="Arial"/>
                <w:bCs/>
                <w:lang w:val="fr-FR"/>
              </w:rPr>
              <w:t>,</w:t>
            </w:r>
            <w:r w:rsidR="001C2070">
              <w:rPr>
                <w:rFonts w:eastAsia="Calibri" w:cs="Arial"/>
                <w:bCs/>
                <w:lang w:val="fr-CA"/>
              </w:rPr>
              <w:t xml:space="preserve"> </w:t>
            </w:r>
            <w:r w:rsidR="001C2070">
              <w:rPr>
                <w:rFonts w:eastAsia="Calibri" w:cs="Arial"/>
                <w:lang w:val="fr-CA"/>
              </w:rPr>
              <w:t>comme il est indiqué dans les exemples ci-dessous</w:t>
            </w:r>
            <w:r w:rsidR="00AA460F" w:rsidRPr="002E681A">
              <w:rPr>
                <w:rFonts w:eastAsia="Calibri" w:cs="Arial"/>
                <w:bCs/>
                <w:lang w:val="fr-CA"/>
              </w:rPr>
              <w:t>. Le nom de la couche doit être descriptif et correspondre à la légende de la carte du projet</w:t>
            </w:r>
            <w:r w:rsidR="002E681A">
              <w:rPr>
                <w:rFonts w:eastAsia="Calibri" w:cs="Arial"/>
                <w:bCs/>
                <w:lang w:val="fr-CA"/>
              </w:rPr>
              <w:t>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764"/>
              <w:gridCol w:w="3522"/>
              <w:gridCol w:w="1278"/>
            </w:tblGrid>
            <w:tr w:rsidR="00EA2A0B" w:rsidRPr="001F6BC0" w14:paraId="24BE544E" w14:textId="77777777" w:rsidTr="00C4027F">
              <w:trPr>
                <w:trHeight w:val="724"/>
                <w:tblHeader/>
              </w:trPr>
              <w:tc>
                <w:tcPr>
                  <w:tcW w:w="4568" w:type="dxa"/>
                </w:tcPr>
                <w:p w14:paraId="60D022E7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NOM DE LA COUCHE</w:t>
                  </w:r>
                </w:p>
                <w:p w14:paraId="2BD7E205" w14:textId="1ABAED3C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 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ex. : </w:t>
                  </w:r>
                  <w:proofErr w:type="spellStart"/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Zone_Mine</w:t>
                  </w:r>
                  <w:proofErr w:type="spellEnd"/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14069516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PROJECTION</w:t>
                  </w:r>
                  <w:r w:rsidRPr="00AA460F">
                    <w:rPr>
                      <w:rFonts w:cs="Arial"/>
                      <w:color w:val="436AB3"/>
                      <w:lang w:val="fr-CA"/>
                    </w:rPr>
                    <w:t xml:space="preserve"> (nom)</w:t>
                  </w:r>
                </w:p>
                <w:p w14:paraId="5B923A77" w14:textId="3D024FBD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ex. : </w:t>
                  </w: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13D9E064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 xml:space="preserve">NUMÉRO DE </w:t>
                  </w:r>
                  <w:r w:rsidR="00EA2A0B" w:rsidRPr="00AA460F">
                    <w:rPr>
                      <w:rFonts w:cs="Arial"/>
                      <w:b/>
                      <w:color w:val="436AB3"/>
                      <w:lang w:val="fr-CA"/>
                    </w:rPr>
                    <w:t>PAGE</w:t>
                  </w:r>
                </w:p>
                <w:p w14:paraId="28822B28" w14:textId="3D2B2B48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ex. : p. 42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</w:tr>
            <w:tr w:rsidR="00EA2A0B" w:rsidRPr="00F63C3E" w14:paraId="27314391" w14:textId="77777777" w:rsidTr="00970BC5">
              <w:tc>
                <w:tcPr>
                  <w:tcW w:w="4568" w:type="dxa"/>
                </w:tcPr>
                <w:p w14:paraId="34B505B6" w14:textId="20D5F4D2" w:rsidR="00EA2A0B" w:rsidRPr="00AA460F" w:rsidRDefault="001F6BC0" w:rsidP="00C921DD">
                  <w:pPr>
                    <w:tabs>
                      <w:tab w:val="left" w:pos="3030"/>
                    </w:tabs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1F6BC0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CORVETTE_PRJ_comp_projetees_l_003.shp</w:t>
                  </w:r>
                </w:p>
              </w:tc>
              <w:tc>
                <w:tcPr>
                  <w:tcW w:w="3870" w:type="dxa"/>
                </w:tcPr>
                <w:p w14:paraId="1FA8D4A3" w14:textId="66E452CB" w:rsidR="00EA2A0B" w:rsidRPr="00AA460F" w:rsidRDefault="00C921DD" w:rsidP="00C921DD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921D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NAD_1983_CSRS_UTM_Zone_18N</w:t>
                  </w:r>
                </w:p>
              </w:tc>
              <w:tc>
                <w:tcPr>
                  <w:tcW w:w="2126" w:type="dxa"/>
                </w:tcPr>
                <w:p w14:paraId="2AF22990" w14:textId="0803C56E" w:rsidR="00EA2A0B" w:rsidRPr="00AA460F" w:rsidRDefault="00C921D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2, 31,45, 48, 51, 53, 57, 59, 66</w:t>
                  </w:r>
                </w:p>
              </w:tc>
            </w:tr>
            <w:tr w:rsidR="00EA2A0B" w:rsidRPr="001F6BC0" w14:paraId="35BEE5CA" w14:textId="77777777" w:rsidTr="00970BC5">
              <w:tc>
                <w:tcPr>
                  <w:tcW w:w="4568" w:type="dxa"/>
                </w:tcPr>
                <w:p w14:paraId="27F9EBBE" w14:textId="2DAA29E5" w:rsidR="00EA2A0B" w:rsidRPr="00AA460F" w:rsidRDefault="001F6BC0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1F6BC0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CORVETTE_PRJ_comp_projetees_s_003_fosse_mine_st.shp</w:t>
                  </w:r>
                </w:p>
              </w:tc>
              <w:tc>
                <w:tcPr>
                  <w:tcW w:w="3870" w:type="dxa"/>
                </w:tcPr>
                <w:p w14:paraId="39D5983D" w14:textId="76B1053D" w:rsidR="00EA2A0B" w:rsidRPr="00413B57" w:rsidRDefault="001F6BC0" w:rsidP="001F6BC0">
                  <w:pPr>
                    <w:tabs>
                      <w:tab w:val="left" w:pos="636"/>
                    </w:tabs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921D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NAD_1983_CSRS_UTM_Zone_18N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ab/>
                  </w:r>
                </w:p>
              </w:tc>
              <w:tc>
                <w:tcPr>
                  <w:tcW w:w="2126" w:type="dxa"/>
                </w:tcPr>
                <w:p w14:paraId="523E2930" w14:textId="41DF53C6" w:rsidR="00EA2A0B" w:rsidRPr="00413B57" w:rsidRDefault="001F6BC0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2, 31,45, 48, 51, 53, 57, 59, 66</w:t>
                  </w:r>
                </w:p>
              </w:tc>
            </w:tr>
            <w:tr w:rsidR="00EA2A0B" w:rsidRPr="001F6BC0" w14:paraId="085021E1" w14:textId="77777777" w:rsidTr="00970BC5">
              <w:tc>
                <w:tcPr>
                  <w:tcW w:w="4568" w:type="dxa"/>
                </w:tcPr>
                <w:p w14:paraId="77823791" w14:textId="0FEA60DA" w:rsidR="00EA2A0B" w:rsidRPr="001F6BC0" w:rsidRDefault="001F6BC0" w:rsidP="001F6BC0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</w:pPr>
                  <w:r w:rsidRPr="001F6BC0">
                    <w:rPr>
                      <w:rFonts w:cs="Arial"/>
                      <w:i/>
                      <w:color w:val="808080" w:themeColor="background1" w:themeShade="80"/>
                      <w:lang w:val="en-CA"/>
                    </w:rPr>
                    <w:t>CORVETTE_PRJ_comp_projetees_s_003.shp</w:t>
                  </w:r>
                </w:p>
              </w:tc>
              <w:tc>
                <w:tcPr>
                  <w:tcW w:w="3870" w:type="dxa"/>
                </w:tcPr>
                <w:p w14:paraId="599AB6ED" w14:textId="0022E4CF" w:rsidR="00EA2A0B" w:rsidRPr="001F6BC0" w:rsidRDefault="001F6BC0" w:rsidP="001F6BC0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921D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NAD_1983_CSRS_UTM_Zone_18N</w:t>
                  </w:r>
                </w:p>
              </w:tc>
              <w:tc>
                <w:tcPr>
                  <w:tcW w:w="2126" w:type="dxa"/>
                </w:tcPr>
                <w:p w14:paraId="1F6888AD" w14:textId="2F9DA5BA" w:rsidR="00EA2A0B" w:rsidRPr="001F6BC0" w:rsidRDefault="001F6BC0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2, 31,45, 48, 51, 53, 57, 59, 66</w:t>
                  </w:r>
                </w:p>
              </w:tc>
            </w:tr>
            <w:tr w:rsidR="00EA2A0B" w:rsidRPr="001F6BC0" w14:paraId="6D236049" w14:textId="77777777" w:rsidTr="00970BC5">
              <w:tc>
                <w:tcPr>
                  <w:tcW w:w="4568" w:type="dxa"/>
                </w:tcPr>
                <w:p w14:paraId="05305DBA" w14:textId="77777777" w:rsidR="00EA2A0B" w:rsidRPr="001F6BC0" w:rsidRDefault="00EA2A0B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EA2A0B" w:rsidRPr="001F6BC0" w:rsidRDefault="00EA2A0B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2B4E125E" w14:textId="77777777" w:rsidR="00EA2A0B" w:rsidRPr="001F6BC0" w:rsidRDefault="00EA2A0B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1F6BC0" w14:paraId="0345971E" w14:textId="77777777" w:rsidTr="00970BC5">
              <w:tc>
                <w:tcPr>
                  <w:tcW w:w="4568" w:type="dxa"/>
                </w:tcPr>
                <w:p w14:paraId="0131BCF2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2B76AFDE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1F6BC0" w14:paraId="630DD728" w14:textId="77777777" w:rsidTr="00970BC5">
              <w:tc>
                <w:tcPr>
                  <w:tcW w:w="4568" w:type="dxa"/>
                </w:tcPr>
                <w:p w14:paraId="1FC3079B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64C2AAB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1F6BC0" w14:paraId="7B94BFE2" w14:textId="77777777" w:rsidTr="00970BC5">
              <w:tc>
                <w:tcPr>
                  <w:tcW w:w="4568" w:type="dxa"/>
                </w:tcPr>
                <w:p w14:paraId="25040F3F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DCEA4C9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1F6BC0" w14:paraId="02EB267D" w14:textId="77777777" w:rsidTr="00970BC5">
              <w:tc>
                <w:tcPr>
                  <w:tcW w:w="4568" w:type="dxa"/>
                </w:tcPr>
                <w:p w14:paraId="14922D87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D7815D9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1F6BC0" w14:paraId="6ABFCFC2" w14:textId="77777777" w:rsidTr="00970BC5">
              <w:tc>
                <w:tcPr>
                  <w:tcW w:w="4568" w:type="dxa"/>
                </w:tcPr>
                <w:p w14:paraId="1230383E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61F763E2" w14:textId="77777777" w:rsidR="00C11945" w:rsidRPr="001F6BC0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A460F" w:rsidRPr="001F6BC0" w14:paraId="2C059413" w14:textId="77777777" w:rsidTr="00970BC5">
              <w:tc>
                <w:tcPr>
                  <w:tcW w:w="4568" w:type="dxa"/>
                </w:tcPr>
                <w:p w14:paraId="5B922C94" w14:textId="77777777" w:rsidR="00AA460F" w:rsidRPr="001F6BC0" w:rsidRDefault="00AA460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1C50136" w14:textId="77777777" w:rsidR="00AA460F" w:rsidRPr="001F6BC0" w:rsidRDefault="00AA460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4DCC271E" w14:textId="77777777" w:rsidR="00AA460F" w:rsidRPr="001F6BC0" w:rsidRDefault="00AA460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4027F" w:rsidRPr="001F6BC0" w14:paraId="7BF02D4F" w14:textId="77777777" w:rsidTr="00970BC5">
              <w:tc>
                <w:tcPr>
                  <w:tcW w:w="4568" w:type="dxa"/>
                </w:tcPr>
                <w:p w14:paraId="6D0E5F23" w14:textId="77777777" w:rsidR="00C4027F" w:rsidRPr="001F6BC0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B64B16E" w14:textId="77777777" w:rsidR="00C4027F" w:rsidRPr="001F6BC0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40F7C292" w14:textId="77777777" w:rsidR="00C4027F" w:rsidRPr="001F6BC0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4027F" w:rsidRPr="001F6BC0" w14:paraId="6A277302" w14:textId="77777777" w:rsidTr="00970BC5">
              <w:tc>
                <w:tcPr>
                  <w:tcW w:w="4568" w:type="dxa"/>
                </w:tcPr>
                <w:p w14:paraId="48071A79" w14:textId="77777777" w:rsidR="00C4027F" w:rsidRPr="001F6BC0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38F67A7" w14:textId="77777777" w:rsidR="00C4027F" w:rsidRPr="001F6BC0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3F884763" w14:textId="77777777" w:rsidR="00C4027F" w:rsidRPr="001F6BC0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1F6BC0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1F6BC0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1F6BC0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F5577" w14:textId="77777777" w:rsidR="0042462A" w:rsidRDefault="0042462A" w:rsidP="00617512">
      <w:pPr>
        <w:spacing w:after="0" w:line="240" w:lineRule="auto"/>
      </w:pPr>
      <w:r>
        <w:separator/>
      </w:r>
    </w:p>
  </w:endnote>
  <w:endnote w:type="continuationSeparator" w:id="0">
    <w:p w14:paraId="68CC58CF" w14:textId="77777777" w:rsidR="0042462A" w:rsidRDefault="0042462A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ACF9" w14:textId="77777777" w:rsidR="0042462A" w:rsidRDefault="0042462A" w:rsidP="00617512">
      <w:pPr>
        <w:spacing w:after="0" w:line="240" w:lineRule="auto"/>
      </w:pPr>
      <w:r>
        <w:separator/>
      </w:r>
    </w:p>
  </w:footnote>
  <w:footnote w:type="continuationSeparator" w:id="0">
    <w:p w14:paraId="55434840" w14:textId="77777777" w:rsidR="0042462A" w:rsidRDefault="0042462A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0AC5EFA1" w:rsidR="009C1306" w:rsidRPr="00C4027F" w:rsidRDefault="00083ED8" w:rsidP="003034E0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F3F41B7" wp14:editId="68C8FD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7E7477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F41B7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617E7477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3034E0">
      <mc:AlternateContent>
        <mc:Choice Requires="wps">
          <w:drawing>
            <wp:anchor distT="0" distB="0" distL="114300" distR="114300" simplePos="0" relativeHeight="251665408" behindDoc="0" locked="0" layoutInCell="0" allowOverlap="1" wp14:anchorId="643E1095" wp14:editId="3C0F0A7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001734434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6EE613" w14:textId="77777777" w:rsidR="003034E0" w:rsidRPr="00083ED8" w:rsidRDefault="003034E0" w:rsidP="003034E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3E1095"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6EE613" w14:textId="77777777" w:rsidR="003034E0" w:rsidRPr="00083ED8" w:rsidRDefault="003034E0" w:rsidP="003034E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3034E0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1CD18752" w:rsidR="006822CB" w:rsidRPr="006822CB" w:rsidRDefault="003034E0" w:rsidP="003034E0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6822CB"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9InGwIAACwEAAAOAAAAZHJzL2Uyb0RvYy54bWysU99v2jAQfp+0/8Hy+0igtHQRoWKtmCah&#10;thKd+mwcm0SyfZ5tSNhfv7NDYOr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tlsNpnmGOIYm8yuptNZLJNd/rbOh+8CNIlGSR3SktBi&#10;h7UPfeqQEpsZWDVKJWqUIW1Jb66u8/TDOYLFlcEel1mjFbptR5oKpxj22EJ1xPUc9Mx7y1cNzrBm&#10;Pjwzh1Tj2Cjf8ISHVIC94GRRUoP7/T9/zEcGMEpJi9Ipqf+1Z05Qon4Y5ObreDqNWksXNFwyJteI&#10;Ed62g9vs9T2gLMf4QixPZkwOajClA/2K8l7GdhhihmPTkobBvA+9kvF5cLFcpiSUlWVhbTaWx9IR&#10;zgjtS/fKnD3hH5C5RxjUxYo3NPS5PRHLfQDZJI4iwD2cJ9xRkonl0/OJmv/7nrIuj3zxBwAA//8D&#10;AFBLAwQUAAYACAAAACEATD0EfdwAAAAHAQAADwAAAGRycy9kb3ducmV2LnhtbEyPQU+DQBCF7yb+&#10;h82YeLNLaVMNMjStCTcTQ9X0urAjENlZwi4U/r3bkz3Nm7zJe9+k+9l0YqLBtZYR1qsIBHFldcs1&#10;wtdn/vQCwnnFWnWWCWEhB/vs/i5VibYXLmg6+VqEEHaJQmi87xMpXdWQUW5le+Lg/djBKB/WoZZ6&#10;UJcQbjoZR9FOGtVyaGhUT28NVb+n0SCM28OxXGw8vX8cz9/FnPNS5GfEx4f58ArC0+z/j+GKH9Ah&#10;C0ylHVk70SGERzzCJgrz6sbxNqgS4XmzBpml8pY/+wMAAP//AwBQSwECLQAUAAYACAAAACEAtoM4&#10;kv4AAADhAQAAEwAAAAAAAAAAAAAAAAAAAAAAW0NvbnRlbnRfVHlwZXNdLnhtbFBLAQItABQABgAI&#10;AAAAIQA4/SH/1gAAAJQBAAALAAAAAAAAAAAAAAAAAC8BAABfcmVscy8ucmVsc1BLAQItABQABgAI&#10;AAAAIQD7W9InGwIAACwEAAAOAAAAAAAAAAAAAAAAAC4CAABkcnMvZTJvRG9jLnhtbFBLAQItABQA&#10;BgAIAAAAIQBMPQR93AAAAAcBAAAPAAAAAAAAAAAAAAAAAHUEAABkcnMvZG93bnJldi54bWxQSwUG&#10;AAAAAAQABADzAAAAfgUAAAAA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6822CB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495563">
    <w:abstractNumId w:val="6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2"/>
  </w:num>
  <w:num w:numId="5" w16cid:durableId="2052069237">
    <w:abstractNumId w:val="5"/>
  </w:num>
  <w:num w:numId="6" w16cid:durableId="2014188963">
    <w:abstractNumId w:val="5"/>
  </w:num>
  <w:num w:numId="7" w16cid:durableId="919675903">
    <w:abstractNumId w:val="4"/>
  </w:num>
  <w:num w:numId="8" w16cid:durableId="316228819">
    <w:abstractNumId w:val="3"/>
  </w:num>
  <w:num w:numId="9" w16cid:durableId="946813801">
    <w:abstractNumId w:val="3"/>
  </w:num>
  <w:num w:numId="10" w16cid:durableId="920137330">
    <w:abstractNumId w:val="3"/>
  </w:num>
  <w:num w:numId="11" w16cid:durableId="1480413998">
    <w:abstractNumId w:val="2"/>
  </w:num>
  <w:num w:numId="12" w16cid:durableId="543100784">
    <w:abstractNumId w:val="5"/>
  </w:num>
  <w:num w:numId="13" w16cid:durableId="844049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A6BCB"/>
    <w:rsid w:val="000C23AD"/>
    <w:rsid w:val="00104290"/>
    <w:rsid w:val="00141610"/>
    <w:rsid w:val="001548A1"/>
    <w:rsid w:val="00167348"/>
    <w:rsid w:val="00180BCC"/>
    <w:rsid w:val="001842FF"/>
    <w:rsid w:val="00185D1C"/>
    <w:rsid w:val="001A32AC"/>
    <w:rsid w:val="001C2070"/>
    <w:rsid w:val="001C3DB1"/>
    <w:rsid w:val="001C3F5C"/>
    <w:rsid w:val="001E27E9"/>
    <w:rsid w:val="001F6BC0"/>
    <w:rsid w:val="00202A45"/>
    <w:rsid w:val="002054D0"/>
    <w:rsid w:val="002163FC"/>
    <w:rsid w:val="002272B9"/>
    <w:rsid w:val="002502A4"/>
    <w:rsid w:val="0025277A"/>
    <w:rsid w:val="00267F58"/>
    <w:rsid w:val="002A0712"/>
    <w:rsid w:val="002A2748"/>
    <w:rsid w:val="002B0F3A"/>
    <w:rsid w:val="002E061B"/>
    <w:rsid w:val="002E0FB8"/>
    <w:rsid w:val="002E681A"/>
    <w:rsid w:val="003034E0"/>
    <w:rsid w:val="00306E3B"/>
    <w:rsid w:val="003239B2"/>
    <w:rsid w:val="00325761"/>
    <w:rsid w:val="0034545E"/>
    <w:rsid w:val="003703B2"/>
    <w:rsid w:val="00374592"/>
    <w:rsid w:val="00376A67"/>
    <w:rsid w:val="00393C14"/>
    <w:rsid w:val="003C3EF3"/>
    <w:rsid w:val="003D1C0F"/>
    <w:rsid w:val="003F0375"/>
    <w:rsid w:val="003F71AD"/>
    <w:rsid w:val="00413B57"/>
    <w:rsid w:val="00414EFE"/>
    <w:rsid w:val="0042462A"/>
    <w:rsid w:val="00433D42"/>
    <w:rsid w:val="0043751B"/>
    <w:rsid w:val="004645BC"/>
    <w:rsid w:val="004838E0"/>
    <w:rsid w:val="00497414"/>
    <w:rsid w:val="004A1779"/>
    <w:rsid w:val="004C5A38"/>
    <w:rsid w:val="004F3D38"/>
    <w:rsid w:val="00515E31"/>
    <w:rsid w:val="005479EF"/>
    <w:rsid w:val="00547BEB"/>
    <w:rsid w:val="0055697E"/>
    <w:rsid w:val="00567D87"/>
    <w:rsid w:val="00575ABF"/>
    <w:rsid w:val="00577AD4"/>
    <w:rsid w:val="005854AD"/>
    <w:rsid w:val="005A24A5"/>
    <w:rsid w:val="005A742B"/>
    <w:rsid w:val="005B00B8"/>
    <w:rsid w:val="005B4E71"/>
    <w:rsid w:val="005B52B8"/>
    <w:rsid w:val="005C2682"/>
    <w:rsid w:val="005C552F"/>
    <w:rsid w:val="005D1791"/>
    <w:rsid w:val="006018F1"/>
    <w:rsid w:val="00611DB2"/>
    <w:rsid w:val="00617512"/>
    <w:rsid w:val="0062711B"/>
    <w:rsid w:val="00671994"/>
    <w:rsid w:val="006822CB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61D23"/>
    <w:rsid w:val="00783450"/>
    <w:rsid w:val="007941EB"/>
    <w:rsid w:val="007D5DDE"/>
    <w:rsid w:val="007E2923"/>
    <w:rsid w:val="007E3C63"/>
    <w:rsid w:val="007E4B35"/>
    <w:rsid w:val="007F5234"/>
    <w:rsid w:val="00802180"/>
    <w:rsid w:val="0080629C"/>
    <w:rsid w:val="00806D41"/>
    <w:rsid w:val="00826AC1"/>
    <w:rsid w:val="00861584"/>
    <w:rsid w:val="00875323"/>
    <w:rsid w:val="0088498B"/>
    <w:rsid w:val="008A3AA0"/>
    <w:rsid w:val="008C29BD"/>
    <w:rsid w:val="008C3614"/>
    <w:rsid w:val="008C7320"/>
    <w:rsid w:val="008E4FDA"/>
    <w:rsid w:val="009206AE"/>
    <w:rsid w:val="009361DB"/>
    <w:rsid w:val="0094707D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D0784"/>
    <w:rsid w:val="00AF0581"/>
    <w:rsid w:val="00B3515C"/>
    <w:rsid w:val="00B47143"/>
    <w:rsid w:val="00B85717"/>
    <w:rsid w:val="00BA3290"/>
    <w:rsid w:val="00BA593D"/>
    <w:rsid w:val="00BC290E"/>
    <w:rsid w:val="00BE02BC"/>
    <w:rsid w:val="00BE04FE"/>
    <w:rsid w:val="00C032D7"/>
    <w:rsid w:val="00C11945"/>
    <w:rsid w:val="00C13FA2"/>
    <w:rsid w:val="00C168DB"/>
    <w:rsid w:val="00C2150C"/>
    <w:rsid w:val="00C4027F"/>
    <w:rsid w:val="00C65670"/>
    <w:rsid w:val="00C67CC6"/>
    <w:rsid w:val="00C724B2"/>
    <w:rsid w:val="00C7330C"/>
    <w:rsid w:val="00C74753"/>
    <w:rsid w:val="00C81DAF"/>
    <w:rsid w:val="00C86EDB"/>
    <w:rsid w:val="00C921DD"/>
    <w:rsid w:val="00CA011F"/>
    <w:rsid w:val="00CB4E53"/>
    <w:rsid w:val="00CC199C"/>
    <w:rsid w:val="00CD2E91"/>
    <w:rsid w:val="00CE772A"/>
    <w:rsid w:val="00D074C0"/>
    <w:rsid w:val="00D235B9"/>
    <w:rsid w:val="00D258CE"/>
    <w:rsid w:val="00D56E33"/>
    <w:rsid w:val="00D65913"/>
    <w:rsid w:val="00D714F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4017"/>
    <w:rsid w:val="00F55A56"/>
    <w:rsid w:val="00F63C3E"/>
    <w:rsid w:val="00F65E23"/>
    <w:rsid w:val="00F7057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0A6BCB"/>
    <w:rsid w:val="000C23AD"/>
    <w:rsid w:val="00142629"/>
    <w:rsid w:val="00152BBA"/>
    <w:rsid w:val="001842FF"/>
    <w:rsid w:val="001E3900"/>
    <w:rsid w:val="002E0FB8"/>
    <w:rsid w:val="00317CEF"/>
    <w:rsid w:val="00373E75"/>
    <w:rsid w:val="003C3EF3"/>
    <w:rsid w:val="003D7800"/>
    <w:rsid w:val="004130C2"/>
    <w:rsid w:val="00433F80"/>
    <w:rsid w:val="004B4C2C"/>
    <w:rsid w:val="004D5519"/>
    <w:rsid w:val="004E45FC"/>
    <w:rsid w:val="004F3ECF"/>
    <w:rsid w:val="005333B0"/>
    <w:rsid w:val="00542B57"/>
    <w:rsid w:val="00565013"/>
    <w:rsid w:val="005B4E71"/>
    <w:rsid w:val="00645658"/>
    <w:rsid w:val="0066049F"/>
    <w:rsid w:val="006C71DF"/>
    <w:rsid w:val="00770B6F"/>
    <w:rsid w:val="007A75AB"/>
    <w:rsid w:val="007D5DDE"/>
    <w:rsid w:val="00806B51"/>
    <w:rsid w:val="00865558"/>
    <w:rsid w:val="009342BC"/>
    <w:rsid w:val="0098282A"/>
    <w:rsid w:val="009E5AB0"/>
    <w:rsid w:val="00A37B45"/>
    <w:rsid w:val="00A66B06"/>
    <w:rsid w:val="00AF09E6"/>
    <w:rsid w:val="00BA593D"/>
    <w:rsid w:val="00BE0563"/>
    <w:rsid w:val="00C03D2E"/>
    <w:rsid w:val="00C140AE"/>
    <w:rsid w:val="00C51A43"/>
    <w:rsid w:val="00CD2B6A"/>
    <w:rsid w:val="00D27FA5"/>
    <w:rsid w:val="00D30124"/>
    <w:rsid w:val="00D50D54"/>
    <w:rsid w:val="00D65913"/>
    <w:rsid w:val="00D94DEC"/>
    <w:rsid w:val="00DC187F"/>
    <w:rsid w:val="00DF5B59"/>
    <w:rsid w:val="00E04814"/>
    <w:rsid w:val="00E3218F"/>
    <w:rsid w:val="00E42ABE"/>
    <w:rsid w:val="00E67568"/>
    <w:rsid w:val="00E83CB5"/>
    <w:rsid w:val="00EB7AFB"/>
    <w:rsid w:val="00ED2299"/>
    <w:rsid w:val="00EF4065"/>
    <w:rsid w:val="00F54017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37B45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494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Leclair, Martine</cp:lastModifiedBy>
  <cp:revision>2</cp:revision>
  <dcterms:created xsi:type="dcterms:W3CDTF">2025-02-07T17:58:00Z</dcterms:created>
  <dcterms:modified xsi:type="dcterms:W3CDTF">2025-02-07T17:58:00Z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